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327B4" w14:textId="77777777" w:rsidR="004A4D16" w:rsidRDefault="004A4D16" w:rsidP="004A4D16">
      <w:r>
        <w:t>From LUPC Public Records Request Email #04</w:t>
      </w:r>
    </w:p>
    <w:p w14:paraId="7495D817" w14:textId="77777777" w:rsidR="00CE2C97" w:rsidRPr="00CE2C97" w:rsidRDefault="00CE2C97" w:rsidP="00CE2C97"/>
    <w:p w14:paraId="338FDB46" w14:textId="77777777" w:rsidR="00CE2C97" w:rsidRPr="00CE2C97" w:rsidRDefault="00CE2C97" w:rsidP="00CE2C97">
      <w:r w:rsidRPr="00CE2C97">
        <w:t xml:space="preserve"> </w:t>
      </w:r>
      <w:r w:rsidRPr="00CE2C97">
        <w:rPr>
          <w:b/>
          <w:bCs/>
        </w:rPr>
        <w:t xml:space="preserve">34613@lapd.online MICHAEL </w:t>
      </w:r>
      <w:proofErr w:type="spellStart"/>
      <w:r w:rsidRPr="00CE2C97">
        <w:rPr>
          <w:b/>
          <w:bCs/>
        </w:rPr>
        <w:t>APPLEGATE</w:t>
      </w:r>
      <w:r w:rsidRPr="00CE2C97">
        <w:t>Friday</w:t>
      </w:r>
      <w:proofErr w:type="spellEnd"/>
      <w:r w:rsidRPr="00CE2C97">
        <w:t xml:space="preserve">, February 28, 2025 at 8:10:40 AM Pacific Standard </w:t>
      </w:r>
      <w:proofErr w:type="spellStart"/>
      <w:r w:rsidRPr="00CE2C97">
        <w:t>TimeTo</w:t>
      </w:r>
      <w:proofErr w:type="spellEnd"/>
      <w:r w:rsidRPr="00CE2C97">
        <w:t xml:space="preserve">: flame777@aol.com Amy Alkon, 32993@lapd.online JONATHAN TOM, eric.jakeman@lacity.org Eric Jakeman,claudio.moreno@lacity.org Claudio Moreno, bradley.beach@abc.ca.gov Bradley Beach, eusebio.guzman@lacity.orgeusebio.guzman@lacity.org, john.mattillo@lacity.org john.mattillo@lacity.org, james.h.vorhis@lacity.orgjames.h.vorhis@lacity.org, sean.silva@lacity.org Sean Silva, jbb23@icloud.com </w:t>
      </w:r>
      <w:proofErr w:type="spellStart"/>
      <w:r w:rsidRPr="00CE2C97">
        <w:t>jb</w:t>
      </w:r>
      <w:proofErr w:type="spellEnd"/>
      <w:r w:rsidRPr="00CE2C97">
        <w:t xml:space="preserve"> berg, 38565@lapd.online RALPHFERGUSON, civiliancomplaints@abc.ca.gov civiliancomplaints@abc.ca.gov</w:t>
      </w:r>
    </w:p>
    <w:p w14:paraId="30DBDC14" w14:textId="77777777" w:rsidR="00CE2C97" w:rsidRPr="00CE2C97" w:rsidRDefault="00CE2C97" w:rsidP="00CE2C97">
      <w:r w:rsidRPr="00CE2C97">
        <w:t xml:space="preserve">Cc: marisunaida@ca.rr.com Mari Sunaida, jbb23@me.com </w:t>
      </w:r>
      <w:proofErr w:type="spellStart"/>
      <w:r w:rsidRPr="00CE2C97">
        <w:t>Jb</w:t>
      </w:r>
      <w:proofErr w:type="spellEnd"/>
      <w:r w:rsidRPr="00CE2C97">
        <w:t xml:space="preserve"> Berg</w:t>
      </w:r>
    </w:p>
    <w:p w14:paraId="2171C183" w14:textId="77777777" w:rsidR="00CE2C97" w:rsidRDefault="00CE2C97" w:rsidP="00CE2C97"/>
    <w:p w14:paraId="7D96C853" w14:textId="1B798F0E" w:rsidR="00CE2C97" w:rsidRDefault="00CE2C97" w:rsidP="00CE2C97">
      <w:r w:rsidRPr="00CE2C97">
        <w:t>Good morning Amy,</w:t>
      </w:r>
    </w:p>
    <w:p w14:paraId="02280619" w14:textId="77777777" w:rsidR="00CE2C97" w:rsidRPr="00CE2C97" w:rsidRDefault="00CE2C97" w:rsidP="00CE2C97"/>
    <w:p w14:paraId="1C9008EC" w14:textId="7A9AEFE2" w:rsidR="00CE2C97" w:rsidRPr="00CE2C97" w:rsidRDefault="00CE2C97" w:rsidP="00CE2C97">
      <w:r w:rsidRPr="00CE2C97">
        <w:t>It is a little hard to tell from the video where the music is coming from. Is that from the Brig, another business or from someone simply playing music in their car too loudly?</w:t>
      </w:r>
    </w:p>
    <w:p w14:paraId="5CB30772" w14:textId="1A321201" w:rsidR="00CE2C97" w:rsidRPr="00CE2C97" w:rsidRDefault="00CE2C97" w:rsidP="00CE2C97">
      <w:r w:rsidRPr="00CE2C97">
        <w:t>I see that you (or someone else) called it in. The incident was created at 2:06am and officers arrived at2:41am. The officers checked the area but did not see any of the activity that was reported. This seems to fit with what our Vice officers have reported - often the noise is coming from people playing loud music in their cars or talking and yelling as they walk through the area. Our Vice unit is aware of these concerns and frequently conducts enforcement for these types of violations in the area. Because of your emails and concerns they have been even more diligent in their efforts.</w:t>
      </w:r>
    </w:p>
    <w:p w14:paraId="5B3185B7" w14:textId="20F1B60F" w:rsidR="00CE2C97" w:rsidRPr="00CE2C97" w:rsidRDefault="00CE2C97" w:rsidP="00CE2C97">
      <w:r w:rsidRPr="00CE2C97">
        <w:t>Thank you for letting us know about this occurrence. We will continue giving attention to these issues that adversely affect your quality of life.</w:t>
      </w:r>
    </w:p>
    <w:p w14:paraId="6A6B0094" w14:textId="77777777" w:rsidR="00CE2C97" w:rsidRDefault="00CE2C97" w:rsidP="00CE2C97"/>
    <w:p w14:paraId="15E3AD80" w14:textId="14A07311" w:rsidR="00CE2C97" w:rsidRPr="00CE2C97" w:rsidRDefault="00CE2C97" w:rsidP="00CE2C97">
      <w:r w:rsidRPr="00CE2C97">
        <w:t>Respectfully,</w:t>
      </w:r>
    </w:p>
    <w:p w14:paraId="5A83D02E" w14:textId="77777777" w:rsidR="00CE2C97" w:rsidRPr="00CE2C97" w:rsidRDefault="00CE2C97" w:rsidP="00CE2C97">
      <w:r w:rsidRPr="00CE2C97">
        <w:t xml:space="preserve">MICHAEL APPLEGATE, Captain </w:t>
      </w:r>
    </w:p>
    <w:p w14:paraId="0DD655E5" w14:textId="77777777" w:rsidR="00CE2C97" w:rsidRDefault="00CE2C97" w:rsidP="00CE2C97">
      <w:r w:rsidRPr="00CE2C97">
        <w:t xml:space="preserve">Commanding Officer </w:t>
      </w:r>
    </w:p>
    <w:p w14:paraId="3D178FDA" w14:textId="77777777" w:rsidR="00CE2C97" w:rsidRPr="00CE2C97" w:rsidRDefault="00CE2C97" w:rsidP="00CE2C97"/>
    <w:p w14:paraId="72A9FC38" w14:textId="77777777" w:rsidR="00CE2C97" w:rsidRPr="00CE2C97" w:rsidRDefault="00CE2C97" w:rsidP="00CE2C97">
      <w:r w:rsidRPr="00CE2C97">
        <w:t xml:space="preserve">Pacific </w:t>
      </w:r>
      <w:proofErr w:type="spellStart"/>
      <w:r w:rsidRPr="00CE2C97">
        <w:t>Area</w:t>
      </w:r>
      <w:r w:rsidRPr="00CE2C97">
        <w:rPr>
          <w:b/>
          <w:bCs/>
        </w:rPr>
        <w:t>From</w:t>
      </w:r>
      <w:proofErr w:type="spellEnd"/>
      <w:r w:rsidRPr="00CE2C97">
        <w:rPr>
          <w:b/>
          <w:bCs/>
        </w:rPr>
        <w:t xml:space="preserve">: </w:t>
      </w:r>
      <w:r w:rsidRPr="00CE2C97">
        <w:t>Amy Alkon &lt;flame777@aol.com&gt;</w:t>
      </w:r>
      <w:r w:rsidRPr="00CE2C97">
        <w:rPr>
          <w:b/>
          <w:bCs/>
        </w:rPr>
        <w:t xml:space="preserve">Sent: </w:t>
      </w:r>
      <w:r w:rsidRPr="00CE2C97">
        <w:t xml:space="preserve">Friday, February 28, 2025 2:17 </w:t>
      </w:r>
      <w:proofErr w:type="spellStart"/>
      <w:r w:rsidRPr="00CE2C97">
        <w:t>AM</w:t>
      </w:r>
      <w:r w:rsidRPr="00CE2C97">
        <w:rPr>
          <w:b/>
          <w:bCs/>
        </w:rPr>
        <w:t>To</w:t>
      </w:r>
      <w:proofErr w:type="spellEnd"/>
      <w:r w:rsidRPr="00CE2C97">
        <w:rPr>
          <w:b/>
          <w:bCs/>
        </w:rPr>
        <w:t xml:space="preserve">: </w:t>
      </w:r>
      <w:r w:rsidRPr="00CE2C97">
        <w:t xml:space="preserve">MICHAEL APPLEGATE &lt;34613@lapd.online&gt;; JONATHAN TOM &lt;32993@lapd.online&gt;; Eric Jakeman&lt;eric.jakeman@lacity.org&gt;; Claudio Moreno &lt;claudio.moreno@lacity.org&gt;; Bradley Beach&lt;bradley.beach@abc.ca.gov&gt;; eusebio.guzman@lacity.org &lt;eusebio.guzman@lacity.org&gt;;john.mattillo@lacity.org &lt;john.mattillo@lacity.org&gt;; james.h.vorhis@lacity.org&lt;james.h.vorhis@lacity.org&gt;; Sean Silva &lt;sean.silva@lacity.org&gt;; </w:t>
      </w:r>
      <w:proofErr w:type="spellStart"/>
      <w:r w:rsidRPr="00CE2C97">
        <w:t>jb</w:t>
      </w:r>
      <w:proofErr w:type="spellEnd"/>
      <w:r w:rsidRPr="00CE2C97">
        <w:t xml:space="preserve"> berg &lt;jbb23@icloud.com&gt;; RALPHFERGUSON &lt;38565@lapd.online&gt;; civiliancomplaints@abc.ca.gov &lt;civiliancomplaints@abc.ca.gov&gt;</w:t>
      </w:r>
      <w:r w:rsidRPr="00CE2C97">
        <w:rPr>
          <w:b/>
          <w:bCs/>
        </w:rPr>
        <w:t xml:space="preserve">Cc: </w:t>
      </w:r>
      <w:r w:rsidRPr="00CE2C97">
        <w:t xml:space="preserve">Mari </w:t>
      </w:r>
      <w:proofErr w:type="spellStart"/>
      <w:r w:rsidRPr="00CE2C97">
        <w:t>Sunaida</w:t>
      </w:r>
      <w:proofErr w:type="spellEnd"/>
      <w:r w:rsidRPr="00CE2C97">
        <w:t xml:space="preserve"> &lt;marisunaida@ca.rr.com&gt;; </w:t>
      </w:r>
      <w:proofErr w:type="spellStart"/>
      <w:r w:rsidRPr="00CE2C97">
        <w:t>Jb</w:t>
      </w:r>
      <w:proofErr w:type="spellEnd"/>
      <w:r w:rsidRPr="00CE2C97">
        <w:t xml:space="preserve"> Berg &lt;jbb23@me.com&gt;</w:t>
      </w:r>
      <w:r w:rsidRPr="00CE2C97">
        <w:rPr>
          <w:b/>
          <w:bCs/>
        </w:rPr>
        <w:t xml:space="preserve">Subject: </w:t>
      </w:r>
      <w:r w:rsidRPr="00CE2C97">
        <w:t xml:space="preserve">Civilian Complaints, ABC - VIDEO ATTACHED - SCROLL DOWN - 2am, blasting music waking neighbors -ABC still abdicating enforcement! Re: MIDNIGHT -- and still the same thumping beat from 8pm continues Re: Brig- blasting music tonight - horrible crowd no... </w:t>
      </w:r>
    </w:p>
    <w:p w14:paraId="7E3DDBDD" w14:textId="77777777" w:rsidR="00CE2C97" w:rsidRPr="00CE2C97" w:rsidRDefault="00CE2C97" w:rsidP="00CE2C97">
      <w:r w:rsidRPr="00CE2C97">
        <w:rPr>
          <w:b/>
          <w:bCs/>
        </w:rPr>
        <w:lastRenderedPageBreak/>
        <w:t xml:space="preserve">ATTENTION: This email originated outside of LAPD. Do not click on links or open attachments </w:t>
      </w:r>
      <w:proofErr w:type="spellStart"/>
      <w:r w:rsidRPr="00CE2C97">
        <w:rPr>
          <w:b/>
          <w:bCs/>
        </w:rPr>
        <w:t>unlessyou</w:t>
      </w:r>
      <w:proofErr w:type="spellEnd"/>
      <w:r w:rsidRPr="00CE2C97">
        <w:rPr>
          <w:b/>
          <w:bCs/>
        </w:rPr>
        <w:t xml:space="preserve"> recognize the sender and know the content is safe.</w:t>
      </w:r>
    </w:p>
    <w:p w14:paraId="67BDBEEB" w14:textId="2628A04D" w:rsidR="006A1F38" w:rsidRDefault="00CE2C97" w:rsidP="00CE2C97">
      <w:r w:rsidRPr="00CE2C97">
        <w:rPr>
          <w:b/>
          <w:bCs/>
        </w:rPr>
        <w:t xml:space="preserve">**Video of the 2 am blasting music from Brig customers waking the </w:t>
      </w:r>
      <w:proofErr w:type="spellStart"/>
      <w:r w:rsidRPr="00CE2C97">
        <w:rPr>
          <w:b/>
          <w:bCs/>
        </w:rPr>
        <w:t>neighborhoodattached</w:t>
      </w:r>
      <w:proofErr w:type="spellEnd"/>
      <w:r w:rsidRPr="00CE2C97">
        <w:rPr>
          <w:b/>
          <w:bCs/>
        </w:rPr>
        <w:t xml:space="preserve"> -- scroll down (bottom of email)</w:t>
      </w:r>
    </w:p>
    <w:sectPr w:rsidR="006A1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97"/>
    <w:rsid w:val="004A4D16"/>
    <w:rsid w:val="006A1F38"/>
    <w:rsid w:val="00CA3C8C"/>
    <w:rsid w:val="00CE2C97"/>
    <w:rsid w:val="00F7302C"/>
    <w:rsid w:val="00F81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7BD1C"/>
  <w15:chartTrackingRefBased/>
  <w15:docId w15:val="{EAADED5C-E767-487B-A976-6E597F3F1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C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2C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2C9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E2C9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2C9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2C9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2C9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2C9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2C9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C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2C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2C9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E2C9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2C9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2C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2C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2C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2C97"/>
    <w:rPr>
      <w:rFonts w:eastAsiaTheme="majorEastAsia" w:cstheme="majorBidi"/>
      <w:color w:val="272727" w:themeColor="text1" w:themeTint="D8"/>
    </w:rPr>
  </w:style>
  <w:style w:type="paragraph" w:styleId="Title">
    <w:name w:val="Title"/>
    <w:basedOn w:val="Normal"/>
    <w:next w:val="Normal"/>
    <w:link w:val="TitleChar"/>
    <w:uiPriority w:val="10"/>
    <w:qFormat/>
    <w:rsid w:val="00CE2C9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2C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2C9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2C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2C9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E2C97"/>
    <w:rPr>
      <w:i/>
      <w:iCs/>
      <w:color w:val="404040" w:themeColor="text1" w:themeTint="BF"/>
    </w:rPr>
  </w:style>
  <w:style w:type="paragraph" w:styleId="ListParagraph">
    <w:name w:val="List Paragraph"/>
    <w:basedOn w:val="Normal"/>
    <w:uiPriority w:val="34"/>
    <w:qFormat/>
    <w:rsid w:val="00CE2C97"/>
    <w:pPr>
      <w:ind w:left="720"/>
      <w:contextualSpacing/>
    </w:pPr>
  </w:style>
  <w:style w:type="character" w:styleId="IntenseEmphasis">
    <w:name w:val="Intense Emphasis"/>
    <w:basedOn w:val="DefaultParagraphFont"/>
    <w:uiPriority w:val="21"/>
    <w:qFormat/>
    <w:rsid w:val="00CE2C97"/>
    <w:rPr>
      <w:i/>
      <w:iCs/>
      <w:color w:val="0F4761" w:themeColor="accent1" w:themeShade="BF"/>
    </w:rPr>
  </w:style>
  <w:style w:type="paragraph" w:styleId="IntenseQuote">
    <w:name w:val="Intense Quote"/>
    <w:basedOn w:val="Normal"/>
    <w:next w:val="Normal"/>
    <w:link w:val="IntenseQuoteChar"/>
    <w:uiPriority w:val="30"/>
    <w:qFormat/>
    <w:rsid w:val="00CE2C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2C97"/>
    <w:rPr>
      <w:i/>
      <w:iCs/>
      <w:color w:val="0F4761" w:themeColor="accent1" w:themeShade="BF"/>
    </w:rPr>
  </w:style>
  <w:style w:type="character" w:styleId="IntenseReference">
    <w:name w:val="Intense Reference"/>
    <w:basedOn w:val="DefaultParagraphFont"/>
    <w:uiPriority w:val="32"/>
    <w:qFormat/>
    <w:rsid w:val="00CE2C9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479</Words>
  <Characters>2423</Characters>
  <Application>Microsoft Office Word</Application>
  <DocSecurity>0</DocSecurity>
  <Lines>43</Lines>
  <Paragraphs>17</Paragraphs>
  <ScaleCrop>false</ScaleCrop>
  <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Paris</dc:creator>
  <cp:keywords/>
  <dc:description/>
  <cp:lastModifiedBy>David Paris</cp:lastModifiedBy>
  <cp:revision>2</cp:revision>
  <dcterms:created xsi:type="dcterms:W3CDTF">2025-12-13T13:40:00Z</dcterms:created>
  <dcterms:modified xsi:type="dcterms:W3CDTF">2025-12-13T13:48:00Z</dcterms:modified>
</cp:coreProperties>
</file>